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9D336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Neo laureati - categorie protette art. 1 e 18 L. 68/99 – </w:t>
      </w:r>
      <w:r w:rsidR="00F918A2">
        <w:rPr>
          <w:b/>
          <w:bCs/>
          <w:color w:val="000000"/>
        </w:rPr>
        <w:t xml:space="preserve"> Milano e Roma</w:t>
      </w:r>
    </w:p>
    <w:p w14:paraId="69487C48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b/>
          <w:bCs/>
          <w:color w:val="000000"/>
        </w:rPr>
        <w:t xml:space="preserve"> </w:t>
      </w:r>
    </w:p>
    <w:p w14:paraId="1CD4C2CE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proofErr w:type="spellStart"/>
      <w:r>
        <w:rPr>
          <w:color w:val="000000"/>
        </w:rPr>
        <w:t>Techedge</w:t>
      </w:r>
      <w:proofErr w:type="spellEnd"/>
      <w:r>
        <w:rPr>
          <w:color w:val="000000"/>
        </w:rPr>
        <w:t xml:space="preserve"> è una multinazionale italiana. Aiutiamo le aziende a usare la tecnologia per innovare il business.</w:t>
      </w:r>
    </w:p>
    <w:p w14:paraId="29421AD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80CD1A5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Ci occupiamo di processi aziendali, di Industria 4.0, Internet of </w:t>
      </w:r>
      <w:proofErr w:type="spellStart"/>
      <w:r>
        <w:rPr>
          <w:color w:val="000000"/>
        </w:rPr>
        <w:t>things</w:t>
      </w:r>
      <w:proofErr w:type="spellEnd"/>
      <w:r>
        <w:rPr>
          <w:color w:val="000000"/>
        </w:rPr>
        <w:t xml:space="preserve"> e big data. I nostri clienti sono multinazionali come Fiat, Ferrero, Eni e Luxottica.</w:t>
      </w:r>
    </w:p>
    <w:p w14:paraId="4ED3867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3DAC080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Contiamo su circa 1300 professionisti in oltre 25 uffici, fra </w:t>
      </w:r>
      <w:proofErr w:type="spellStart"/>
      <w:r>
        <w:rPr>
          <w:color w:val="000000"/>
        </w:rPr>
        <w:t>italia</w:t>
      </w:r>
      <w:proofErr w:type="spellEnd"/>
      <w:r>
        <w:rPr>
          <w:color w:val="000000"/>
        </w:rPr>
        <w:t xml:space="preserve"> ed estero. Eravamo solo 36 nel 2004!</w:t>
      </w:r>
    </w:p>
    <w:p w14:paraId="1A17C199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1C6ACEE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Siamo alla ricerca di neo laureati in:</w:t>
      </w:r>
    </w:p>
    <w:p w14:paraId="4890DA06" w14:textId="77B26756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informatica </w:t>
      </w:r>
    </w:p>
    <w:p w14:paraId="7808EB0C" w14:textId="12334A6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 xml:space="preserve">Ingegneria gestionale </w:t>
      </w:r>
    </w:p>
    <w:p w14:paraId="79FA145A" w14:textId="66D5944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bookmarkStart w:id="0" w:name="_GoBack"/>
      <w:bookmarkEnd w:id="0"/>
      <w:r>
        <w:rPr>
          <w:color w:val="000000"/>
        </w:rPr>
        <w:t>Ingegneria elettrica</w:t>
      </w:r>
    </w:p>
    <w:p w14:paraId="09EBB18A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elettronica</w:t>
      </w:r>
    </w:p>
    <w:p w14:paraId="3206C3E4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delle Telecomunicazioni</w:t>
      </w:r>
    </w:p>
    <w:p w14:paraId="4895C39D" w14:textId="77777777" w:rsidR="009D73C5" w:rsidRDefault="009D73C5" w:rsidP="009D73C5">
      <w:pPr>
        <w:pStyle w:val="NormaleWeb"/>
        <w:spacing w:before="0" w:beforeAutospacing="0" w:after="0" w:afterAutospacing="0"/>
        <w:ind w:left="720" w:hanging="360"/>
        <w:jc w:val="both"/>
      </w:pPr>
      <w:r>
        <w:rPr>
          <w:color w:val="000000"/>
        </w:rPr>
        <w:t>-</w:t>
      </w:r>
      <w:r>
        <w:rPr>
          <w:color w:val="000000"/>
          <w:sz w:val="14"/>
          <w:szCs w:val="14"/>
        </w:rPr>
        <w:t xml:space="preserve">        </w:t>
      </w:r>
      <w:r>
        <w:rPr>
          <w:color w:val="000000"/>
        </w:rPr>
        <w:t>Ingegneria dell’Automazione</w:t>
      </w:r>
    </w:p>
    <w:p w14:paraId="347E4A4F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Da inserire come consulenti informatici.</w:t>
      </w:r>
    </w:p>
    <w:p w14:paraId="6BF57E3B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43F88CDA" w14:textId="77777777" w:rsidR="009D73C5" w:rsidRDefault="009D73C5" w:rsidP="009D73C5">
      <w:pPr>
        <w:pStyle w:val="Normale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Offriamo contratto a tempo determinato di un anno, finalizzato all'assunzione a tempo indeterminato</w:t>
      </w:r>
      <w:r w:rsidR="00342841">
        <w:rPr>
          <w:color w:val="000000"/>
        </w:rPr>
        <w:t>.</w:t>
      </w:r>
    </w:p>
    <w:p w14:paraId="314064EF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</w:p>
    <w:p w14:paraId="0E6CE138" w14:textId="77777777" w:rsidR="00342841" w:rsidRDefault="00342841" w:rsidP="009D73C5">
      <w:pPr>
        <w:pStyle w:val="NormaleWeb"/>
        <w:spacing w:before="0" w:beforeAutospacing="0" w:after="0" w:afterAutospacing="0"/>
        <w:jc w:val="both"/>
      </w:pPr>
      <w:r>
        <w:t>Sedi di lavoro: Milano e Roma.</w:t>
      </w:r>
    </w:p>
    <w:p w14:paraId="0208E44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2A297352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Per candidarsi:</w:t>
      </w:r>
    </w:p>
    <w:p w14:paraId="1339E53D" w14:textId="74BC07CE" w:rsidR="00342841" w:rsidRPr="00C02F94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inviare il proprio CV indicando iscrizione alle categorie protette, data di nascita, date e voti di laurea</w:t>
      </w:r>
      <w:r w:rsidR="00342841">
        <w:rPr>
          <w:color w:val="000000"/>
        </w:rPr>
        <w:t xml:space="preserve"> a: </w:t>
      </w:r>
      <w:r w:rsidR="00342841">
        <w:rPr>
          <w:rFonts w:ascii="Arial" w:hAnsi="Arial" w:cs="Arial"/>
          <w:color w:val="222222"/>
          <w:shd w:val="clear" w:color="auto" w:fill="FFFFFF"/>
        </w:rPr>
        <w:t> </w:t>
      </w:r>
      <w:hyperlink r:id="rId4" w:tgtFrame="_blank" w:history="1">
        <w:r w:rsidR="00342841">
          <w:rPr>
            <w:rStyle w:val="Collegamentoipertestuale"/>
            <w:rFonts w:ascii="Arial" w:hAnsi="Arial" w:cs="Arial"/>
            <w:b/>
            <w:bCs/>
            <w:color w:val="1155CC"/>
            <w:shd w:val="clear" w:color="auto" w:fill="FFFFFF"/>
          </w:rPr>
          <w:t>deborah.zagari@techedgegroup.com</w:t>
        </w:r>
      </w:hyperlink>
      <w:r w:rsidR="00342841">
        <w:rPr>
          <w:rFonts w:ascii="Arial" w:hAnsi="Arial" w:cs="Arial"/>
          <w:b/>
          <w:bCs/>
          <w:color w:val="222222"/>
          <w:shd w:val="clear" w:color="auto" w:fill="FFFFFF"/>
        </w:rPr>
        <w:t xml:space="preserve"> entro il 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05 </w:t>
      </w:r>
      <w:r w:rsidR="00BD247D">
        <w:rPr>
          <w:rFonts w:ascii="Arial" w:hAnsi="Arial" w:cs="Arial"/>
          <w:b/>
          <w:bCs/>
          <w:color w:val="222222"/>
          <w:shd w:val="clear" w:color="auto" w:fill="FFFFFF"/>
        </w:rPr>
        <w:t>Ottobre</w:t>
      </w:r>
      <w:r w:rsidR="00E068F1">
        <w:rPr>
          <w:rFonts w:ascii="Arial" w:hAnsi="Arial" w:cs="Arial"/>
          <w:b/>
          <w:bCs/>
          <w:color w:val="222222"/>
          <w:shd w:val="clear" w:color="auto" w:fill="FFFFFF"/>
        </w:rPr>
        <w:t xml:space="preserve"> 2019</w:t>
      </w:r>
      <w:r w:rsidR="00C02F94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C02F94" w:rsidRPr="00C02F94">
        <w:t>inserendo in oggetto “Rif. Contatto Ufficio Placement Politecnico di Bari”</w:t>
      </w:r>
      <w:r w:rsidR="0029625A">
        <w:t>.</w:t>
      </w:r>
    </w:p>
    <w:p w14:paraId="2F1C147A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634A527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>Non verranno prese in considerazioni candidature prive di CV.</w:t>
      </w:r>
    </w:p>
    <w:p w14:paraId="354A0694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 </w:t>
      </w:r>
    </w:p>
    <w:p w14:paraId="73EB3ED1" w14:textId="77777777" w:rsidR="009D73C5" w:rsidRDefault="009D73C5" w:rsidP="009D73C5">
      <w:pPr>
        <w:pStyle w:val="NormaleWeb"/>
        <w:spacing w:before="0" w:beforeAutospacing="0" w:after="0" w:afterAutospacing="0"/>
        <w:jc w:val="both"/>
      </w:pPr>
      <w:r>
        <w:rPr>
          <w:color w:val="000000"/>
        </w:rPr>
        <w:t xml:space="preserve">La ricerca è riservata agli appartenenti alle categorie protette ex art. 1 e art. </w:t>
      </w:r>
      <w:proofErr w:type="gramStart"/>
      <w:r>
        <w:rPr>
          <w:color w:val="000000"/>
        </w:rPr>
        <w:t>18  L.</w:t>
      </w:r>
      <w:proofErr w:type="gramEnd"/>
      <w:r>
        <w:rPr>
          <w:color w:val="000000"/>
        </w:rPr>
        <w:t xml:space="preserve"> 68/99.</w:t>
      </w:r>
    </w:p>
    <w:p w14:paraId="22D5DD13" w14:textId="77777777" w:rsidR="00E04225" w:rsidRDefault="00E04225"/>
    <w:sectPr w:rsidR="00E042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C5"/>
    <w:rsid w:val="002024D1"/>
    <w:rsid w:val="0029625A"/>
    <w:rsid w:val="00342841"/>
    <w:rsid w:val="007B6052"/>
    <w:rsid w:val="009D73C5"/>
    <w:rsid w:val="00B5786E"/>
    <w:rsid w:val="00BD247D"/>
    <w:rsid w:val="00C02F94"/>
    <w:rsid w:val="00C55A27"/>
    <w:rsid w:val="00E04225"/>
    <w:rsid w:val="00E068F1"/>
    <w:rsid w:val="00F9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C870"/>
  <w15:chartTrackingRefBased/>
  <w15:docId w15:val="{75EDF44A-9E8A-462B-8715-696AC431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9D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428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AMM-P0363</cp:lastModifiedBy>
  <cp:revision>13</cp:revision>
  <dcterms:created xsi:type="dcterms:W3CDTF">2018-02-16T10:19:00Z</dcterms:created>
  <dcterms:modified xsi:type="dcterms:W3CDTF">2019-08-30T07:14:00Z</dcterms:modified>
</cp:coreProperties>
</file>